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D22DA" w14:textId="77777777" w:rsidR="00E0133B" w:rsidRDefault="00E0133B"/>
    <w:p w14:paraId="292B6F5A" w14:textId="77777777" w:rsidR="003A720B" w:rsidRDefault="003A720B"/>
    <w:p w14:paraId="0C53BA32" w14:textId="0CE4D0EC" w:rsidR="003A720B" w:rsidRPr="003A720B" w:rsidRDefault="003A720B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A720B">
        <w:rPr>
          <w:rFonts w:ascii="Times New Roman" w:hAnsi="Times New Roman" w:cs="Times New Roman"/>
          <w:sz w:val="24"/>
          <w:szCs w:val="24"/>
        </w:rPr>
        <w:t>Lublin, dnia ……………………………….. r.</w:t>
      </w:r>
    </w:p>
    <w:p w14:paraId="02B66527" w14:textId="77777777" w:rsidR="003A720B" w:rsidRPr="003A720B" w:rsidRDefault="003A720B">
      <w:pPr>
        <w:rPr>
          <w:rFonts w:ascii="Times New Roman" w:hAnsi="Times New Roman" w:cs="Times New Roman"/>
          <w:sz w:val="24"/>
          <w:szCs w:val="24"/>
        </w:rPr>
      </w:pPr>
    </w:p>
    <w:p w14:paraId="55E2DC45" w14:textId="77777777" w:rsidR="003A720B" w:rsidRPr="003A720B" w:rsidRDefault="003A720B">
      <w:pPr>
        <w:rPr>
          <w:rFonts w:ascii="Times New Roman" w:hAnsi="Times New Roman" w:cs="Times New Roman"/>
          <w:sz w:val="24"/>
          <w:szCs w:val="24"/>
        </w:rPr>
      </w:pPr>
    </w:p>
    <w:p w14:paraId="103FEB53" w14:textId="517133A5" w:rsidR="003A720B" w:rsidRPr="003A720B" w:rsidRDefault="003A72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20B">
        <w:rPr>
          <w:rFonts w:ascii="Times New Roman" w:hAnsi="Times New Roman" w:cs="Times New Roman"/>
          <w:sz w:val="24"/>
          <w:szCs w:val="24"/>
        </w:rPr>
        <w:tab/>
      </w:r>
      <w:r w:rsidRPr="003A720B">
        <w:rPr>
          <w:rFonts w:ascii="Times New Roman" w:hAnsi="Times New Roman" w:cs="Times New Roman"/>
          <w:sz w:val="24"/>
          <w:szCs w:val="24"/>
        </w:rPr>
        <w:tab/>
      </w:r>
      <w:r w:rsidRPr="003A720B">
        <w:rPr>
          <w:rFonts w:ascii="Times New Roman" w:hAnsi="Times New Roman" w:cs="Times New Roman"/>
          <w:sz w:val="24"/>
          <w:szCs w:val="24"/>
        </w:rPr>
        <w:tab/>
      </w:r>
      <w:r w:rsidRPr="003A720B">
        <w:rPr>
          <w:rFonts w:ascii="Times New Roman" w:hAnsi="Times New Roman" w:cs="Times New Roman"/>
          <w:sz w:val="24"/>
          <w:szCs w:val="24"/>
        </w:rPr>
        <w:tab/>
      </w:r>
      <w:r w:rsidRPr="003A720B">
        <w:rPr>
          <w:rFonts w:ascii="Times New Roman" w:hAnsi="Times New Roman" w:cs="Times New Roman"/>
          <w:sz w:val="24"/>
          <w:szCs w:val="24"/>
        </w:rPr>
        <w:tab/>
      </w:r>
      <w:r w:rsidRPr="003A720B">
        <w:rPr>
          <w:rFonts w:ascii="Times New Roman" w:hAnsi="Times New Roman" w:cs="Times New Roman"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>Pani/Pan</w:t>
      </w:r>
    </w:p>
    <w:p w14:paraId="0D55A741" w14:textId="7ED7232B" w:rsidR="003A720B" w:rsidRPr="003A720B" w:rsidRDefault="003A72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  <w:t>………………………………………..</w:t>
      </w:r>
    </w:p>
    <w:p w14:paraId="201C67C1" w14:textId="4A8BEB18" w:rsidR="003A720B" w:rsidRDefault="003A720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20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A720B">
        <w:rPr>
          <w:rFonts w:ascii="Times New Roman" w:hAnsi="Times New Roman" w:cs="Times New Roman"/>
          <w:i/>
          <w:iCs/>
          <w:sz w:val="24"/>
          <w:szCs w:val="24"/>
        </w:rPr>
        <w:t>(rodzic/przedstawiciel ustawowy Małoletniego)</w:t>
      </w:r>
    </w:p>
    <w:p w14:paraId="0CD4D06E" w14:textId="77777777" w:rsidR="003A720B" w:rsidRDefault="003A720B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2DA05799" w14:textId="77777777" w:rsidR="003A720B" w:rsidRDefault="003A720B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9459528" w14:textId="36AC2F00" w:rsidR="003A720B" w:rsidRPr="003A720B" w:rsidRDefault="003A720B" w:rsidP="003A72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3A720B">
        <w:rPr>
          <w:rFonts w:ascii="Times New Roman" w:hAnsi="Times New Roman" w:cs="Times New Roman"/>
          <w:sz w:val="24"/>
          <w:szCs w:val="24"/>
        </w:rPr>
        <w:t>art. 29 ust.2 ustawy z dnia 15 kwietnia 2011 r. o działalności leczniczej (</w:t>
      </w:r>
      <w:proofErr w:type="spellStart"/>
      <w:r w:rsidRPr="003A720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A720B">
        <w:rPr>
          <w:rFonts w:ascii="Times New Roman" w:hAnsi="Times New Roman" w:cs="Times New Roman"/>
          <w:sz w:val="24"/>
          <w:szCs w:val="24"/>
        </w:rPr>
        <w:t xml:space="preserve">. Dz.U. z 2024 r. poz.799),  </w:t>
      </w:r>
      <w:r>
        <w:rPr>
          <w:rFonts w:ascii="Times New Roman" w:hAnsi="Times New Roman" w:cs="Times New Roman"/>
          <w:sz w:val="24"/>
          <w:szCs w:val="24"/>
        </w:rPr>
        <w:t>informuje o odmowie wypisania ze szpitala</w:t>
      </w:r>
      <w:r w:rsidRPr="003A72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A720B">
        <w:rPr>
          <w:rFonts w:ascii="Times New Roman" w:hAnsi="Times New Roman" w:cs="Times New Roman"/>
          <w:sz w:val="24"/>
          <w:szCs w:val="24"/>
        </w:rPr>
        <w:t xml:space="preserve">ałoletniego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A720B">
        <w:rPr>
          <w:rFonts w:ascii="Times New Roman" w:hAnsi="Times New Roman" w:cs="Times New Roman"/>
          <w:sz w:val="24"/>
          <w:szCs w:val="24"/>
        </w:rPr>
        <w:t>acjenta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……………………………………. </w:t>
      </w:r>
      <w:r w:rsidRPr="003A720B">
        <w:rPr>
          <w:rFonts w:ascii="Times New Roman" w:hAnsi="Times New Roman" w:cs="Times New Roman"/>
          <w:i/>
          <w:iCs/>
          <w:sz w:val="24"/>
          <w:szCs w:val="24"/>
        </w:rPr>
        <w:t>(imię i nazwisko)</w:t>
      </w:r>
      <w:r>
        <w:rPr>
          <w:rFonts w:ascii="Times New Roman" w:hAnsi="Times New Roman" w:cs="Times New Roman"/>
          <w:sz w:val="24"/>
          <w:szCs w:val="24"/>
        </w:rPr>
        <w:t>, z uwagi na</w:t>
      </w:r>
      <w:r w:rsidRPr="003A720B">
        <w:rPr>
          <w:rFonts w:ascii="Times New Roman" w:hAnsi="Times New Roman" w:cs="Times New Roman"/>
          <w:sz w:val="24"/>
          <w:szCs w:val="24"/>
        </w:rPr>
        <w:t xml:space="preserve"> konieczność dalszego udzielania świadczeń zdrowotnych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421338" w14:textId="791FC46A" w:rsidR="003A720B" w:rsidRPr="003A720B" w:rsidRDefault="003A720B" w:rsidP="003A72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Dodatkowo informuję, że o sytuacji i Pani/Pana żądaniu w przedmiocie wypisu Pacjenta ze szpitala, </w:t>
      </w:r>
      <w:r w:rsidRPr="003A720B">
        <w:rPr>
          <w:rFonts w:ascii="Times New Roman" w:hAnsi="Times New Roman" w:cs="Times New Roman"/>
          <w:sz w:val="24"/>
          <w:szCs w:val="24"/>
        </w:rPr>
        <w:t>zawiadomi</w:t>
      </w:r>
      <w:r>
        <w:rPr>
          <w:rFonts w:ascii="Times New Roman" w:hAnsi="Times New Roman" w:cs="Times New Roman"/>
          <w:sz w:val="24"/>
          <w:szCs w:val="24"/>
        </w:rPr>
        <w:t>ony został Sąd Rejonowy Lublin-Zachód w Lublinie V Wydział Rodzinny i Nieletnich.</w:t>
      </w:r>
    </w:p>
    <w:p w14:paraId="6097F3FE" w14:textId="631A5BCA" w:rsidR="003A720B" w:rsidRDefault="003A720B" w:rsidP="003A72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Pacjent pozostanie w szpitalu</w:t>
      </w:r>
      <w:r w:rsidRPr="003A720B">
        <w:rPr>
          <w:rFonts w:ascii="Times New Roman" w:hAnsi="Times New Roman" w:cs="Times New Roman"/>
          <w:sz w:val="24"/>
          <w:szCs w:val="24"/>
        </w:rPr>
        <w:t xml:space="preserve"> do momentu ustania konieczności udzielania świadczeń zdrowotnych lub wydania orzeczenia przez </w:t>
      </w:r>
      <w:r>
        <w:rPr>
          <w:rFonts w:ascii="Times New Roman" w:hAnsi="Times New Roman" w:cs="Times New Roman"/>
          <w:sz w:val="24"/>
          <w:szCs w:val="24"/>
        </w:rPr>
        <w:t>Sąd</w:t>
      </w:r>
      <w:r w:rsidRPr="003A720B">
        <w:rPr>
          <w:rFonts w:ascii="Times New Roman" w:hAnsi="Times New Roman" w:cs="Times New Roman"/>
          <w:sz w:val="24"/>
          <w:szCs w:val="24"/>
        </w:rPr>
        <w:t xml:space="preserve"> o zgodzie na wypisanie.</w:t>
      </w:r>
    </w:p>
    <w:p w14:paraId="53533F4C" w14:textId="77777777" w:rsidR="003A720B" w:rsidRDefault="003A720B" w:rsidP="003A72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1E27D0" w14:textId="77777777" w:rsidR="003A720B" w:rsidRDefault="003A720B" w:rsidP="003A72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7FE0D9" w14:textId="4EF94C54" w:rsidR="003A720B" w:rsidRDefault="003A720B" w:rsidP="003A72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7EC4FA39" w14:textId="5BCBFB61" w:rsidR="003A720B" w:rsidRPr="003A720B" w:rsidRDefault="003A720B" w:rsidP="003A720B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20B">
        <w:rPr>
          <w:rFonts w:ascii="Times New Roman" w:hAnsi="Times New Roman" w:cs="Times New Roman"/>
          <w:i/>
          <w:iCs/>
          <w:sz w:val="24"/>
          <w:szCs w:val="24"/>
        </w:rPr>
        <w:t>(podpis lekarza)</w:t>
      </w:r>
    </w:p>
    <w:sectPr w:rsidR="003A720B" w:rsidRPr="003A72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423E2" w14:textId="77777777" w:rsidR="00B02BDB" w:rsidRDefault="00B02BDB" w:rsidP="003A720B">
      <w:pPr>
        <w:spacing w:after="0" w:line="240" w:lineRule="auto"/>
      </w:pPr>
      <w:r>
        <w:separator/>
      </w:r>
    </w:p>
  </w:endnote>
  <w:endnote w:type="continuationSeparator" w:id="0">
    <w:p w14:paraId="51DF5E7F" w14:textId="77777777" w:rsidR="00B02BDB" w:rsidRDefault="00B02BDB" w:rsidP="003A7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29D53" w14:textId="77777777" w:rsidR="00416F80" w:rsidRDefault="00416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A4C89" w14:textId="77777777" w:rsidR="00416F80" w:rsidRDefault="00416F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775BB" w14:textId="77777777" w:rsidR="00416F80" w:rsidRDefault="00416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80B614" w14:textId="77777777" w:rsidR="00B02BDB" w:rsidRDefault="00B02BDB" w:rsidP="003A720B">
      <w:pPr>
        <w:spacing w:after="0" w:line="240" w:lineRule="auto"/>
      </w:pPr>
      <w:r>
        <w:separator/>
      </w:r>
    </w:p>
  </w:footnote>
  <w:footnote w:type="continuationSeparator" w:id="0">
    <w:p w14:paraId="2F479A8D" w14:textId="77777777" w:rsidR="00B02BDB" w:rsidRDefault="00B02BDB" w:rsidP="003A7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1A318" w14:textId="77777777" w:rsidR="00416F80" w:rsidRDefault="00416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B9040" w14:textId="03556CC8" w:rsidR="003A720B" w:rsidRDefault="00000000">
    <w:pPr>
      <w:pStyle w:val="Nagwek"/>
      <w:jc w:val="right"/>
      <w:rPr>
        <w:color w:val="156082" w:themeColor="accent1"/>
      </w:rPr>
    </w:pPr>
    <w:sdt>
      <w:sdtPr>
        <w:rPr>
          <w:color w:val="156082" w:themeColor="accent1"/>
        </w:rPr>
        <w:alias w:val="Autor"/>
        <w:tag w:val=""/>
        <w:id w:val="-1677181147"/>
        <w:placeholder>
          <w:docPart w:val="D77B3D866B1248ACAB7578FF03D70326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3A720B">
          <w:rPr>
            <w:color w:val="156082" w:themeColor="accent1"/>
          </w:rPr>
          <w:t>Załącznik Nr</w:t>
        </w:r>
        <w:r w:rsidR="00C06BEE">
          <w:rPr>
            <w:color w:val="156082" w:themeColor="accent1"/>
          </w:rPr>
          <w:t xml:space="preserve"> </w:t>
        </w:r>
        <w:r w:rsidR="005F4A68">
          <w:rPr>
            <w:color w:val="156082" w:themeColor="accent1"/>
          </w:rPr>
          <w:t>6</w:t>
        </w:r>
        <w:r w:rsidR="003A720B">
          <w:rPr>
            <w:color w:val="156082" w:themeColor="accent1"/>
          </w:rPr>
          <w:t xml:space="preserve"> do Procedury Ochrony Małoletnich </w:t>
        </w:r>
        <w:proofErr w:type="spellStart"/>
        <w:r w:rsidR="003A720B">
          <w:rPr>
            <w:color w:val="156082" w:themeColor="accent1"/>
          </w:rPr>
          <w:t>US</w:t>
        </w:r>
        <w:r w:rsidR="00416F80">
          <w:rPr>
            <w:color w:val="156082" w:themeColor="accent1"/>
          </w:rPr>
          <w:t>zD</w:t>
        </w:r>
        <w:proofErr w:type="spellEnd"/>
        <w:r w:rsidR="003A720B">
          <w:rPr>
            <w:color w:val="156082" w:themeColor="accent1"/>
          </w:rPr>
          <w:t xml:space="preserve"> w Lublinie</w:t>
        </w:r>
      </w:sdtContent>
    </w:sdt>
  </w:p>
  <w:p w14:paraId="468D6601" w14:textId="77777777" w:rsidR="003A720B" w:rsidRDefault="003A7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25776" w14:textId="77777777" w:rsidR="00416F80" w:rsidRDefault="00416F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0B"/>
    <w:rsid w:val="000B5277"/>
    <w:rsid w:val="001517D7"/>
    <w:rsid w:val="0017222E"/>
    <w:rsid w:val="002C32C7"/>
    <w:rsid w:val="003A720B"/>
    <w:rsid w:val="00416F80"/>
    <w:rsid w:val="005443CB"/>
    <w:rsid w:val="005F4A68"/>
    <w:rsid w:val="006D3AE7"/>
    <w:rsid w:val="00854DCC"/>
    <w:rsid w:val="009939C6"/>
    <w:rsid w:val="00B02BDB"/>
    <w:rsid w:val="00BE2E43"/>
    <w:rsid w:val="00C06BEE"/>
    <w:rsid w:val="00CD7D4B"/>
    <w:rsid w:val="00DE6FB8"/>
    <w:rsid w:val="00E0133B"/>
    <w:rsid w:val="00E2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31135"/>
  <w15:chartTrackingRefBased/>
  <w15:docId w15:val="{133DDA9F-DE14-45B0-80B9-15A0215E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72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72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72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72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72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72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72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72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72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72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72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72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72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72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72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72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72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72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72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7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72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72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72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72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72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72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72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72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720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7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720B"/>
  </w:style>
  <w:style w:type="paragraph" w:styleId="Stopka">
    <w:name w:val="footer"/>
    <w:basedOn w:val="Normalny"/>
    <w:link w:val="StopkaZnak"/>
    <w:uiPriority w:val="99"/>
    <w:unhideWhenUsed/>
    <w:rsid w:val="003A7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7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77B3D866B1248ACAB7578FF03D703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7358EE-17BB-41E5-BD59-F1B5BB17B1F1}"/>
      </w:docPartPr>
      <w:docPartBody>
        <w:p w:rsidR="00915E36" w:rsidRDefault="00A24E5E" w:rsidP="00A24E5E">
          <w:pPr>
            <w:pStyle w:val="D77B3D866B1248ACAB7578FF03D70326"/>
          </w:pPr>
          <w:r>
            <w:t>[Nazwisko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5E"/>
    <w:rsid w:val="00215DE4"/>
    <w:rsid w:val="002C32C7"/>
    <w:rsid w:val="004378AD"/>
    <w:rsid w:val="005310A0"/>
    <w:rsid w:val="005443CB"/>
    <w:rsid w:val="006900B6"/>
    <w:rsid w:val="006A5A76"/>
    <w:rsid w:val="00706096"/>
    <w:rsid w:val="00915E36"/>
    <w:rsid w:val="00A24E5E"/>
    <w:rsid w:val="00DE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77B3D866B1248ACAB7578FF03D70326">
    <w:name w:val="D77B3D866B1248ACAB7578FF03D70326"/>
    <w:rsid w:val="00A24E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Załącznik Nr 6 do Procedury Ochrony Małoletnich USzD w Lublinie</dc:creator>
  <cp:keywords/>
  <dc:description/>
  <cp:lastModifiedBy>Maryla Kubik</cp:lastModifiedBy>
  <cp:revision>2</cp:revision>
  <dcterms:created xsi:type="dcterms:W3CDTF">2024-08-13T08:10:00Z</dcterms:created>
  <dcterms:modified xsi:type="dcterms:W3CDTF">2024-08-13T08:10:00Z</dcterms:modified>
</cp:coreProperties>
</file>